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F0" w:rsidRPr="00BF6874" w:rsidRDefault="008E00F0" w:rsidP="00BF6874">
      <w:pPr>
        <w:pStyle w:val="Alinia6"/>
        <w:rPr>
          <w:rStyle w:val="Plaats"/>
        </w:rPr>
      </w:pPr>
      <w:r w:rsidRPr="00BF6874">
        <w:rPr>
          <w:rStyle w:val="Plaats"/>
        </w:rPr>
        <w:t>Bovenkerk (Zuid-Holland)</w:t>
      </w:r>
      <w:r w:rsidR="00BF6874" w:rsidRPr="00BF6874">
        <w:rPr>
          <w:rStyle w:val="Plaats"/>
        </w:rPr>
        <w:tab/>
      </w:r>
      <w:hyperlink r:id="rId8" w:tooltip="Geografische coördinaten" w:history="1">
        <w:r w:rsidR="00BF6874" w:rsidRPr="00BF6874">
          <w:rPr>
            <w:rStyle w:val="Plaats"/>
          </w:rPr>
          <w:t>Coördinaten</w:t>
        </w:r>
      </w:hyperlink>
      <w:r w:rsidR="00BF6874" w:rsidRPr="00BF6874">
        <w:rPr>
          <w:rStyle w:val="Plaats"/>
        </w:rPr>
        <w:t xml:space="preserve">  </w:t>
      </w:r>
      <w:hyperlink r:id="rId9" w:history="1">
        <w:r w:rsidR="00BF6874" w:rsidRPr="00BF6874">
          <w:rPr>
            <w:rStyle w:val="Plaats"/>
          </w:rPr>
          <w:t>51°58'N  4°47'E</w:t>
        </w:r>
      </w:hyperlink>
    </w:p>
    <w:p w:rsidR="008E00F0" w:rsidRPr="00BF6874" w:rsidRDefault="008E00F0" w:rsidP="00BF6874">
      <w:pPr>
        <w:pStyle w:val="BusTic"/>
      </w:pPr>
      <w:r w:rsidRPr="00BF6874">
        <w:rPr>
          <w:bCs/>
        </w:rPr>
        <w:t>Bovenkerk</w:t>
      </w:r>
      <w:r w:rsidRPr="00BF6874">
        <w:t> is een lintvormige buurtschap in de </w:t>
      </w:r>
      <w:hyperlink r:id="rId10" w:tooltip="Zuid-Holland" w:history="1">
        <w:r w:rsidRPr="00BF6874">
          <w:rPr>
            <w:rStyle w:val="Hyperlink"/>
            <w:color w:val="000000" w:themeColor="text1"/>
            <w:u w:val="none"/>
          </w:rPr>
          <w:t>Zuid-Hollandse</w:t>
        </w:r>
      </w:hyperlink>
      <w:r w:rsidRPr="00BF6874">
        <w:t> gemeente </w:t>
      </w:r>
      <w:hyperlink r:id="rId11" w:tooltip="Vlist (gemeente)" w:history="1">
        <w:r w:rsidRPr="00BF6874">
          <w:rPr>
            <w:rStyle w:val="Hyperlink"/>
            <w:color w:val="000000" w:themeColor="text1"/>
            <w:u w:val="none"/>
          </w:rPr>
          <w:t>Vlist</w:t>
        </w:r>
      </w:hyperlink>
      <w:r w:rsidRPr="00BF6874">
        <w:t>, direct ten oosten van </w:t>
      </w:r>
      <w:hyperlink r:id="rId12" w:tooltip="Stolwijk" w:history="1">
        <w:r w:rsidRPr="00BF6874">
          <w:rPr>
            <w:rStyle w:val="Hyperlink"/>
            <w:color w:val="000000" w:themeColor="text1"/>
            <w:u w:val="none"/>
          </w:rPr>
          <w:t>Stolwijk</w:t>
        </w:r>
      </w:hyperlink>
      <w:r w:rsidRPr="00BF6874">
        <w:t>.</w:t>
      </w:r>
    </w:p>
    <w:p w:rsidR="008E00F0" w:rsidRPr="00BF6874" w:rsidRDefault="008E00F0" w:rsidP="00BF6874">
      <w:pPr>
        <w:pStyle w:val="BusTic"/>
      </w:pPr>
      <w:r w:rsidRPr="00BF6874">
        <w:t>De buurtschap bevindt zich in de </w:t>
      </w:r>
      <w:r w:rsidRPr="00BF6874">
        <w:rPr>
          <w:iCs/>
        </w:rPr>
        <w:t>Polder Bovenkerk</w:t>
      </w:r>
      <w:r w:rsidRPr="00BF6874">
        <w:t>, die ongeveer 1,5 meter onder </w:t>
      </w:r>
      <w:hyperlink r:id="rId13" w:tooltip="Normaal Amsterdams Peil" w:history="1">
        <w:r w:rsidRPr="00BF6874">
          <w:rPr>
            <w:rStyle w:val="Hyperlink"/>
            <w:color w:val="000000" w:themeColor="text1"/>
            <w:u w:val="none"/>
          </w:rPr>
          <w:t>NAP</w:t>
        </w:r>
      </w:hyperlink>
      <w:r w:rsidR="00BF6874">
        <w:t xml:space="preserve"> </w:t>
      </w:r>
      <w:bookmarkStart w:id="0" w:name="_GoBack"/>
      <w:bookmarkEnd w:id="0"/>
      <w:r w:rsidRPr="00BF6874">
        <w:t>ligt.</w:t>
      </w:r>
    </w:p>
    <w:p w:rsidR="008E00F0" w:rsidRPr="00BF6874" w:rsidRDefault="008E00F0" w:rsidP="00BF6874">
      <w:pPr>
        <w:pStyle w:val="BusTic"/>
      </w:pPr>
      <w:r w:rsidRPr="00BF6874">
        <w:t>In de buurtschap bevindt zich de </w:t>
      </w:r>
      <w:r w:rsidRPr="00BF6874">
        <w:rPr>
          <w:iCs/>
        </w:rPr>
        <w:t>Hillegonda Hoeve</w:t>
      </w:r>
      <w:r w:rsidRPr="00BF6874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0C" w:rsidRDefault="0050270C" w:rsidP="00A64884">
      <w:r>
        <w:separator/>
      </w:r>
    </w:p>
  </w:endnote>
  <w:endnote w:type="continuationSeparator" w:id="0">
    <w:p w:rsidR="0050270C" w:rsidRDefault="0050270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F687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0C" w:rsidRDefault="0050270C" w:rsidP="00A64884">
      <w:r>
        <w:separator/>
      </w:r>
    </w:p>
  </w:footnote>
  <w:footnote w:type="continuationSeparator" w:id="0">
    <w:p w:rsidR="0050270C" w:rsidRDefault="0050270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0270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816BC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270C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00F0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6874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712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502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Normaal_Amsterdams_Pe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olwij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list_(gemeente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Zuid-Hol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58_00_N_4_047_00_E_scale:25000_region:NL&amp;pagename=Bovenkerk_(Zuid-Holland)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2011-07-22T09:04:00Z</dcterms:created>
  <dcterms:modified xsi:type="dcterms:W3CDTF">2011-07-30T09:01:00Z</dcterms:modified>
  <cp:category>2011</cp:category>
</cp:coreProperties>
</file>