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8D" w:rsidRPr="00F30E8D" w:rsidRDefault="008E673C" w:rsidP="00F30E8D">
      <w:pPr>
        <w:pStyle w:val="Alinia6"/>
        <w:rPr>
          <w:rStyle w:val="Plaats"/>
        </w:rPr>
      </w:pPr>
      <w:r w:rsidRPr="00F30E8D">
        <w:rPr>
          <w:rStyle w:val="Plaats"/>
        </w:rPr>
        <w:t>Leebrug</w:t>
      </w:r>
      <w:r w:rsidR="00F30E8D" w:rsidRPr="00F30E8D">
        <w:rPr>
          <w:rStyle w:val="Plaats"/>
        </w:rPr>
        <w:tab/>
      </w:r>
      <w:r w:rsidR="00F30E8D" w:rsidRPr="00F30E8D">
        <w:rPr>
          <w:rStyle w:val="Plaats"/>
        </w:rPr>
        <w:tab/>
      </w:r>
      <w:r w:rsidR="00F30E8D" w:rsidRPr="00F30E8D">
        <w:rPr>
          <w:rStyle w:val="Plaats"/>
        </w:rPr>
        <w:drawing>
          <wp:inline distT="0" distB="0" distL="0" distR="0" wp14:anchorId="0443249A" wp14:editId="1EDFE0AB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30E8D" w:rsidRPr="00F30E8D">
          <w:rPr>
            <w:rStyle w:val="Plaats"/>
          </w:rPr>
          <w:t>52° 00' NB 5° 10' OL</w:t>
        </w:r>
      </w:hyperlink>
      <w:r w:rsidR="00F30E8D" w:rsidRPr="00F30E8D">
        <w:rPr>
          <w:rStyle w:val="Plaats"/>
        </w:rPr>
        <w:t xml:space="preserve"> (</w:t>
      </w:r>
      <w:hyperlink r:id="rId11" w:history="1">
        <w:r w:rsidR="00F30E8D" w:rsidRPr="00F30E8D">
          <w:rPr>
            <w:rStyle w:val="Plaats"/>
          </w:rPr>
          <w:t>Kaart</w:t>
        </w:r>
      </w:hyperlink>
      <w:r w:rsidR="00F30E8D" w:rsidRPr="00F30E8D">
        <w:rPr>
          <w:rStyle w:val="Plaats"/>
        </w:rPr>
        <w:t xml:space="preserve">) </w:t>
      </w:r>
    </w:p>
    <w:p w:rsidR="00F30E8D" w:rsidRDefault="008E673C" w:rsidP="00F30E8D">
      <w:pPr>
        <w:pStyle w:val="BusTic"/>
      </w:pPr>
      <w:r w:rsidRPr="00F30E8D">
        <w:t xml:space="preserve">Leebrug was een buurtschap behorende tot de gemeente </w:t>
      </w:r>
      <w:hyperlink r:id="rId12" w:tooltip="Houten" w:history="1">
        <w:r w:rsidRPr="00F30E8D">
          <w:rPr>
            <w:rStyle w:val="Hyperlink"/>
            <w:rFonts w:eastAsiaTheme="majorEastAsia"/>
            <w:color w:val="000000" w:themeColor="text1"/>
            <w:u w:val="none"/>
          </w:rPr>
          <w:t>Houten</w:t>
        </w:r>
      </w:hyperlink>
      <w:r w:rsidRPr="00F30E8D">
        <w:t xml:space="preserve">, in de provincie </w:t>
      </w:r>
      <w:hyperlink r:id="rId13" w:tooltip="Utrecht (provincie)" w:history="1">
        <w:r w:rsidRPr="00F30E8D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F30E8D">
        <w:t xml:space="preserve">. </w:t>
      </w:r>
    </w:p>
    <w:p w:rsidR="00F30E8D" w:rsidRDefault="008E673C" w:rsidP="00F30E8D">
      <w:pPr>
        <w:pStyle w:val="BusTic"/>
      </w:pPr>
      <w:r w:rsidRPr="00F30E8D">
        <w:t xml:space="preserve">De buurtschap ligt ten zuiden van Houten richting </w:t>
      </w:r>
      <w:hyperlink r:id="rId14" w:tooltip="Schalkwijk (Utrecht)" w:history="1">
        <w:r w:rsidRPr="00F30E8D">
          <w:rPr>
            <w:rStyle w:val="Hyperlink"/>
            <w:rFonts w:eastAsiaTheme="majorEastAsia"/>
            <w:color w:val="000000" w:themeColor="text1"/>
            <w:u w:val="none"/>
          </w:rPr>
          <w:t>Schalkwijk</w:t>
        </w:r>
      </w:hyperlink>
      <w:r w:rsidRPr="00F30E8D">
        <w:t xml:space="preserve"> en is sinds het jaar </w:t>
      </w:r>
      <w:hyperlink r:id="rId15" w:tooltip="2000" w:history="1">
        <w:r w:rsidRPr="00F30E8D">
          <w:rPr>
            <w:rStyle w:val="Hyperlink"/>
            <w:rFonts w:eastAsiaTheme="majorEastAsia"/>
            <w:color w:val="000000" w:themeColor="text1"/>
            <w:u w:val="none"/>
          </w:rPr>
          <w:t>2000</w:t>
        </w:r>
      </w:hyperlink>
      <w:r w:rsidRPr="00F30E8D">
        <w:t xml:space="preserve"> omringd door de nieuwbouw van de </w:t>
      </w:r>
      <w:hyperlink r:id="rId16" w:tooltip="Vinex" w:history="1">
        <w:r w:rsidRPr="00F30E8D">
          <w:rPr>
            <w:rStyle w:val="Hyperlink"/>
            <w:rFonts w:eastAsiaTheme="majorEastAsia"/>
            <w:color w:val="000000" w:themeColor="text1"/>
            <w:u w:val="none"/>
          </w:rPr>
          <w:t>Vinex</w:t>
        </w:r>
      </w:hyperlink>
      <w:r w:rsidRPr="00F30E8D">
        <w:t xml:space="preserve">-wijk Leebrug. </w:t>
      </w:r>
    </w:p>
    <w:p w:rsidR="008E673C" w:rsidRPr="00F30E8D" w:rsidRDefault="008E673C" w:rsidP="00F30E8D">
      <w:pPr>
        <w:pStyle w:val="BusTic"/>
      </w:pPr>
      <w:bookmarkStart w:id="0" w:name="_GoBack"/>
      <w:bookmarkEnd w:id="0"/>
      <w:r w:rsidRPr="00F30E8D">
        <w:t>Daarmee is de buurtschap in feite verdwenen.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8BF" w:rsidRDefault="001B48BF" w:rsidP="00A64884">
      <w:r>
        <w:separator/>
      </w:r>
    </w:p>
  </w:endnote>
  <w:endnote w:type="continuationSeparator" w:id="0">
    <w:p w:rsidR="001B48BF" w:rsidRDefault="001B48B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30E8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8BF" w:rsidRDefault="001B48BF" w:rsidP="00A64884">
      <w:r>
        <w:separator/>
      </w:r>
    </w:p>
  </w:footnote>
  <w:footnote w:type="continuationSeparator" w:id="0">
    <w:p w:rsidR="001B48BF" w:rsidRDefault="001B48B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C47859" wp14:editId="1549A21C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B48B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2CECA744"/>
    <w:lvl w:ilvl="0" w:tplc="5AA25C2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8BF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673C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65D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41E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0E8D"/>
    <w:rsid w:val="00F35DA8"/>
    <w:rsid w:val="00F365C2"/>
    <w:rsid w:val="00F4179C"/>
    <w:rsid w:val="00F537FA"/>
    <w:rsid w:val="00F569BB"/>
    <w:rsid w:val="00F61203"/>
    <w:rsid w:val="00F64D8C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30E8D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30E8D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E6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30E8D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 w:themeColor="text1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30E8D"/>
    <w:rPr>
      <w:rFonts w:eastAsiaTheme="minorHAnsi"/>
      <w:bCs/>
      <w:color w:val="000000" w:themeColor="text1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E6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531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ut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inex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eebru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0_59_N_5_10_23_E_region:NL_scale:30000&amp;pagename=Leebru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chalkwijk_(Utrecht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2011-09-13T10:36:00Z</dcterms:created>
  <dcterms:modified xsi:type="dcterms:W3CDTF">2011-09-18T09:27:00Z</dcterms:modified>
  <cp:category>2011</cp:category>
</cp:coreProperties>
</file>