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AD" w:rsidRPr="00E26AEC" w:rsidRDefault="004230AD" w:rsidP="00E26AEC">
      <w:pPr>
        <w:pStyle w:val="Alinia6"/>
        <w:rPr>
          <w:rStyle w:val="Plaats"/>
          <w:rFonts w:eastAsiaTheme="majorEastAsia"/>
        </w:rPr>
      </w:pPr>
      <w:r w:rsidRPr="00E26AEC">
        <w:rPr>
          <w:rStyle w:val="Plaats"/>
        </w:rPr>
        <w:t>Hees (Soest)</w:t>
      </w:r>
      <w:r w:rsidR="00E26AEC" w:rsidRPr="00E26AEC">
        <w:rPr>
          <w:rStyle w:val="Plaats"/>
        </w:rPr>
        <w:tab/>
      </w:r>
      <w:r w:rsidR="00E26AEC" w:rsidRPr="00E26AEC">
        <w:rPr>
          <w:rStyle w:val="Plaats"/>
        </w:rPr>
        <w:tab/>
      </w:r>
      <w:hyperlink r:id="rId8" w:tooltip="Geografische coördinaten" w:history="1">
        <w:r w:rsidR="00E26AEC" w:rsidRPr="00E26AEC">
          <w:rPr>
            <w:rStyle w:val="Plaats"/>
            <w:rFonts w:eastAsiaTheme="majorEastAsia"/>
          </w:rPr>
          <w:t>Coördinaten</w:t>
        </w:r>
      </w:hyperlink>
      <w:r w:rsidR="00E26AEC" w:rsidRPr="00E26AEC">
        <w:rPr>
          <w:rStyle w:val="Plaats"/>
          <w:rFonts w:eastAsiaTheme="majorEastAsia"/>
        </w:rPr>
        <w:t xml:space="preserve">  </w:t>
      </w:r>
      <w:hyperlink r:id="rId9" w:history="1">
        <w:r w:rsidR="00E26AEC" w:rsidRPr="00E26AEC">
          <w:rPr>
            <w:rStyle w:val="Plaats"/>
            <w:rFonts w:eastAsiaTheme="majorEastAsia"/>
          </w:rPr>
          <w:t>52°8'N 5°15'E</w:t>
        </w:r>
      </w:hyperlink>
    </w:p>
    <w:p w:rsidR="004230AD" w:rsidRPr="00E26AEC" w:rsidRDefault="004230AD" w:rsidP="00E26AEC">
      <w:pPr>
        <w:pStyle w:val="BusTic"/>
      </w:pPr>
      <w:r w:rsidRPr="00E26AEC">
        <w:rPr>
          <w:bCs/>
        </w:rPr>
        <w:t>Hees</w:t>
      </w:r>
      <w:r w:rsidRPr="00E26AEC">
        <w:t xml:space="preserve"> is een voormalig </w:t>
      </w:r>
      <w:hyperlink r:id="rId10" w:tooltip="Engdorp" w:history="1">
        <w:proofErr w:type="spellStart"/>
        <w:r w:rsidRPr="00E26AEC">
          <w:rPr>
            <w:rStyle w:val="Hyperlink"/>
            <w:rFonts w:eastAsiaTheme="majorEastAsia"/>
            <w:color w:val="000000" w:themeColor="text1"/>
            <w:u w:val="none"/>
          </w:rPr>
          <w:t>engdorp</w:t>
        </w:r>
        <w:proofErr w:type="spellEnd"/>
      </w:hyperlink>
      <w:r w:rsidRPr="00E26AEC">
        <w:t xml:space="preserve"> in de gemeente </w:t>
      </w:r>
      <w:hyperlink r:id="rId11" w:tooltip="Soest (Nederland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Soest</w:t>
        </w:r>
      </w:hyperlink>
      <w:r w:rsidRPr="00E26AEC">
        <w:t xml:space="preserve">, gelegen ten oosten van </w:t>
      </w:r>
      <w:hyperlink r:id="rId12" w:tooltip="Den Dolder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Den Dolder</w:t>
        </w:r>
      </w:hyperlink>
      <w:r w:rsidRPr="00E26AEC">
        <w:t xml:space="preserve"> op het terrein van de voormalige </w:t>
      </w:r>
      <w:hyperlink r:id="rId13" w:tooltip="Vliegbasis Soesterberg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vliegbasis Soesterberg</w:t>
        </w:r>
      </w:hyperlink>
      <w:r w:rsidRPr="00E26AEC">
        <w:t>.</w:t>
      </w:r>
    </w:p>
    <w:p w:rsidR="00E26AEC" w:rsidRDefault="004230AD" w:rsidP="00E26AEC">
      <w:pPr>
        <w:pStyle w:val="BusTic"/>
      </w:pPr>
      <w:r w:rsidRPr="00E26AEC">
        <w:t xml:space="preserve">De naam Hees wordt later gebruikt voor de buurtschap </w:t>
      </w:r>
      <w:r w:rsidRPr="00E26AEC">
        <w:rPr>
          <w:bCs/>
        </w:rPr>
        <w:t>Laag Hees</w:t>
      </w:r>
      <w:r w:rsidRPr="00E26AEC">
        <w:t xml:space="preserve"> tussen het </w:t>
      </w:r>
      <w:hyperlink r:id="rId14" w:tooltip="Soesterveen (de pagina bestaat niet)" w:history="1">
        <w:proofErr w:type="spellStart"/>
        <w:r w:rsidRPr="00E26AEC">
          <w:rPr>
            <w:rStyle w:val="Hyperlink"/>
            <w:rFonts w:eastAsiaTheme="majorEastAsia"/>
            <w:color w:val="000000" w:themeColor="text1"/>
            <w:u w:val="none"/>
          </w:rPr>
          <w:t>Soesterveen</w:t>
        </w:r>
        <w:proofErr w:type="spellEnd"/>
      </w:hyperlink>
      <w:r w:rsidRPr="00E26AEC">
        <w:t xml:space="preserve"> en de bossen van </w:t>
      </w:r>
      <w:hyperlink r:id="rId15" w:tooltip="Laagte van Pijnenburg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Pijnenburg</w:t>
        </w:r>
      </w:hyperlink>
      <w:r w:rsidRPr="00E26AEC">
        <w:t xml:space="preserve">, aan de </w:t>
      </w:r>
      <w:proofErr w:type="spellStart"/>
      <w:r w:rsidRPr="00E26AEC">
        <w:t>Wieksloterweg</w:t>
      </w:r>
      <w:proofErr w:type="spellEnd"/>
      <w:r w:rsidRPr="00E26AEC">
        <w:t xml:space="preserve">. </w:t>
      </w:r>
    </w:p>
    <w:p w:rsidR="004230AD" w:rsidRPr="00E26AEC" w:rsidRDefault="004230AD" w:rsidP="00E26AEC">
      <w:pPr>
        <w:pStyle w:val="BusTic"/>
      </w:pPr>
      <w:r w:rsidRPr="00E26AEC">
        <w:rPr>
          <w:iCs/>
        </w:rPr>
        <w:t>Laag</w:t>
      </w:r>
      <w:r w:rsidRPr="00E26AEC">
        <w:t xml:space="preserve"> duidt aan dat het gebied laag ligt ten opzichte van </w:t>
      </w:r>
      <w:r w:rsidRPr="00E26AEC">
        <w:rPr>
          <w:bCs/>
        </w:rPr>
        <w:t>Hoog Hees</w:t>
      </w:r>
      <w:r w:rsidRPr="00E26AEC">
        <w:t xml:space="preserve"> (of </w:t>
      </w:r>
      <w:proofErr w:type="spellStart"/>
      <w:r w:rsidRPr="00E26AEC">
        <w:t>Overhees</w:t>
      </w:r>
      <w:proofErr w:type="spellEnd"/>
      <w:r w:rsidRPr="00E26AEC">
        <w:t xml:space="preserve">), rond </w:t>
      </w:r>
      <w:hyperlink r:id="rId16" w:tooltip="De Paltz (de pagina bestaat niet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E26AEC">
          <w:rPr>
            <w:rStyle w:val="Hyperlink"/>
            <w:rFonts w:eastAsiaTheme="majorEastAsia"/>
            <w:color w:val="000000" w:themeColor="text1"/>
            <w:u w:val="none"/>
          </w:rPr>
          <w:t>Paltz</w:t>
        </w:r>
        <w:proofErr w:type="spellEnd"/>
      </w:hyperlink>
      <w:r w:rsidRPr="00E26AEC">
        <w:t xml:space="preserve"> en </w:t>
      </w:r>
      <w:hyperlink r:id="rId17" w:tooltip="De Zoom (de pagina bestaat niet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De Zoom</w:t>
        </w:r>
      </w:hyperlink>
      <w:r w:rsidRPr="00E26AEC">
        <w:t>.</w:t>
      </w:r>
    </w:p>
    <w:p w:rsidR="00E26AEC" w:rsidRDefault="004230AD" w:rsidP="00E26AEC">
      <w:pPr>
        <w:pStyle w:val="BusTic"/>
      </w:pPr>
      <w:r w:rsidRPr="00E26AEC">
        <w:t xml:space="preserve">Hees kende ooit een </w:t>
      </w:r>
      <w:proofErr w:type="spellStart"/>
      <w:r w:rsidRPr="00E26AEC">
        <w:t>Heezerengh</w:t>
      </w:r>
      <w:proofErr w:type="spellEnd"/>
      <w:r w:rsidRPr="00E26AEC">
        <w:t xml:space="preserve"> (gelegen in de noordwestpunt van de vliegbasis), een </w:t>
      </w:r>
      <w:proofErr w:type="spellStart"/>
      <w:r w:rsidRPr="00E26AEC">
        <w:t>Heezerzand</w:t>
      </w:r>
      <w:proofErr w:type="spellEnd"/>
      <w:r w:rsidRPr="00E26AEC">
        <w:t xml:space="preserve"> en een </w:t>
      </w:r>
      <w:proofErr w:type="spellStart"/>
      <w:r w:rsidRPr="00E26AEC">
        <w:t>Heezerveen</w:t>
      </w:r>
      <w:proofErr w:type="spellEnd"/>
      <w:r w:rsidRPr="00E26AEC">
        <w:t xml:space="preserve"> (aan de </w:t>
      </w:r>
      <w:proofErr w:type="spellStart"/>
      <w:r w:rsidRPr="00E26AEC">
        <w:t>Wieksloterweg</w:t>
      </w:r>
      <w:proofErr w:type="spellEnd"/>
      <w:r w:rsidRPr="00E26AEC">
        <w:t xml:space="preserve">). </w:t>
      </w:r>
    </w:p>
    <w:p w:rsidR="00E26AEC" w:rsidRDefault="004230AD" w:rsidP="00E26AEC">
      <w:pPr>
        <w:pStyle w:val="BusTic"/>
      </w:pPr>
      <w:r w:rsidRPr="00E26AEC">
        <w:t xml:space="preserve">Het </w:t>
      </w:r>
      <w:proofErr w:type="spellStart"/>
      <w:r w:rsidRPr="00E26AEC">
        <w:t>Heezerspoor</w:t>
      </w:r>
      <w:proofErr w:type="spellEnd"/>
      <w:r w:rsidRPr="00E26AEC">
        <w:t xml:space="preserve"> (nu verdeeld in </w:t>
      </w:r>
      <w:proofErr w:type="spellStart"/>
      <w:r w:rsidRPr="00E26AEC">
        <w:t>Heezerspoor</w:t>
      </w:r>
      <w:proofErr w:type="spellEnd"/>
      <w:r w:rsidRPr="00E26AEC">
        <w:t xml:space="preserve"> Oostzijde, Westzijde en </w:t>
      </w:r>
      <w:proofErr w:type="spellStart"/>
      <w:r w:rsidRPr="00E26AEC">
        <w:t>Paltzerweg</w:t>
      </w:r>
      <w:proofErr w:type="spellEnd"/>
      <w:r w:rsidRPr="00E26AEC">
        <w:t xml:space="preserve">) was in vroeger tijden een doorgaande route van </w:t>
      </w:r>
      <w:hyperlink r:id="rId18" w:tooltip="Amersfoort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E26AEC">
        <w:t xml:space="preserve"> naar </w:t>
      </w:r>
      <w:hyperlink r:id="rId19" w:tooltip="Utrecht (stad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E26AEC">
        <w:t xml:space="preserve">. </w:t>
      </w:r>
    </w:p>
    <w:p w:rsidR="004230AD" w:rsidRPr="00E26AEC" w:rsidRDefault="004230AD" w:rsidP="00E26AEC">
      <w:pPr>
        <w:pStyle w:val="BusTic"/>
      </w:pPr>
      <w:r w:rsidRPr="00E26AEC">
        <w:t xml:space="preserve">De </w:t>
      </w:r>
      <w:proofErr w:type="spellStart"/>
      <w:r w:rsidRPr="00E26AEC">
        <w:t>Wieksloterweg</w:t>
      </w:r>
      <w:proofErr w:type="spellEnd"/>
      <w:r w:rsidRPr="00E26AEC">
        <w:t xml:space="preserve"> werd als Wijksloot al in 1399 genoemd als grens- en afvoersloot voor het </w:t>
      </w:r>
      <w:proofErr w:type="spellStart"/>
      <w:r w:rsidRPr="00E26AEC">
        <w:t>Heezer</w:t>
      </w:r>
      <w:proofErr w:type="spellEnd"/>
      <w:r w:rsidRPr="00E26AEC">
        <w:t xml:space="preserve">- en </w:t>
      </w:r>
      <w:proofErr w:type="spellStart"/>
      <w:r w:rsidRPr="00E26AEC">
        <w:t>Soesterveen</w:t>
      </w:r>
      <w:proofErr w:type="spellEnd"/>
      <w:r w:rsidRPr="00E26AEC">
        <w:t>.</w:t>
      </w:r>
    </w:p>
    <w:p w:rsidR="00E26AEC" w:rsidRDefault="004230AD" w:rsidP="00E26AEC">
      <w:pPr>
        <w:pStyle w:val="BusTic"/>
      </w:pPr>
      <w:r w:rsidRPr="00E26AEC">
        <w:t xml:space="preserve">In 2004 werd de naam Laag Hees in </w:t>
      </w:r>
      <w:proofErr w:type="spellStart"/>
      <w:r w:rsidRPr="00E26AEC">
        <w:t>ere</w:t>
      </w:r>
      <w:proofErr w:type="spellEnd"/>
      <w:r w:rsidRPr="00E26AEC">
        <w:t xml:space="preserve"> hersteld voor het bosgebied tussen de gemeentegrens met Zeist, de </w:t>
      </w:r>
      <w:proofErr w:type="spellStart"/>
      <w:r w:rsidRPr="00E26AEC">
        <w:t>Wieksloterweg</w:t>
      </w:r>
      <w:proofErr w:type="spellEnd"/>
      <w:r w:rsidRPr="00E26AEC">
        <w:t xml:space="preserve">, de </w:t>
      </w:r>
      <w:hyperlink r:id="rId20" w:tooltip="Spoorlijn Den Dolder - Baarn (Stichtse Lijn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spoorlijn Soest-Den Dolder</w:t>
        </w:r>
      </w:hyperlink>
      <w:r w:rsidRPr="00E26AEC">
        <w:t xml:space="preserve"> en de </w:t>
      </w:r>
      <w:proofErr w:type="spellStart"/>
      <w:r w:rsidRPr="00E26AEC">
        <w:t>Biltseweg</w:t>
      </w:r>
      <w:proofErr w:type="spellEnd"/>
      <w:r w:rsidRPr="00E26AEC">
        <w:t xml:space="preserve">, nadat dit gebied sinds 1951 abusievelijk Pijnenburg heette. </w:t>
      </w:r>
    </w:p>
    <w:p w:rsidR="004230AD" w:rsidRPr="00E26AEC" w:rsidRDefault="004230AD" w:rsidP="00E26AEC">
      <w:pPr>
        <w:pStyle w:val="BusTic"/>
      </w:pPr>
      <w:r w:rsidRPr="00E26AEC">
        <w:t>Dat komt omdat het gebied lange tijd bij het landgoed Pijnenburg onder Baarn hoorde.</w:t>
      </w:r>
    </w:p>
    <w:p w:rsidR="00E26AEC" w:rsidRDefault="004230AD" w:rsidP="00E26AEC">
      <w:pPr>
        <w:pStyle w:val="BusTic"/>
      </w:pPr>
      <w:r w:rsidRPr="00E26AEC">
        <w:t xml:space="preserve">De bossen in Laag Hees zijn vrij nat. </w:t>
      </w:r>
    </w:p>
    <w:p w:rsidR="00E26AEC" w:rsidRDefault="004230AD" w:rsidP="00E26AEC">
      <w:pPr>
        <w:pStyle w:val="BusTic"/>
      </w:pPr>
      <w:r w:rsidRPr="00E26AEC">
        <w:t xml:space="preserve">Er groeien veel vochtminnende planten, zoals dubbelloof en </w:t>
      </w:r>
      <w:hyperlink r:id="rId21" w:tooltip="Moerasrolklaver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moerasrolklaver</w:t>
        </w:r>
      </w:hyperlink>
      <w:r w:rsidRPr="00E26AEC">
        <w:t xml:space="preserve">. </w:t>
      </w:r>
    </w:p>
    <w:p w:rsidR="00E26AEC" w:rsidRDefault="004230AD" w:rsidP="00E26AEC">
      <w:pPr>
        <w:pStyle w:val="BusTic"/>
      </w:pPr>
      <w:r w:rsidRPr="00E26AEC">
        <w:t xml:space="preserve">De bodem is nogal zuur, wat aan de vele varens en bosbessen te zien is, en voedsel- en kalkarm. </w:t>
      </w:r>
    </w:p>
    <w:p w:rsidR="004230AD" w:rsidRPr="00E26AEC" w:rsidRDefault="004230AD" w:rsidP="00E26AEC">
      <w:pPr>
        <w:pStyle w:val="BusTic"/>
      </w:pPr>
      <w:r w:rsidRPr="00E26AEC">
        <w:t xml:space="preserve">Geprobeerd wordt door diverse eigenaren om exotische bomen als </w:t>
      </w:r>
      <w:proofErr w:type="spellStart"/>
      <w:r w:rsidRPr="00E26AEC">
        <w:t>douglas</w:t>
      </w:r>
      <w:proofErr w:type="spellEnd"/>
      <w:r w:rsidRPr="00E26AEC">
        <w:t xml:space="preserve">, fijnspar en Amerikaanse eik te verwijderen ten gunste van inheemse bomen als </w:t>
      </w:r>
      <w:hyperlink r:id="rId22" w:tooltip="Eik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eik</w:t>
        </w:r>
      </w:hyperlink>
      <w:r w:rsidRPr="00E26AEC">
        <w:t xml:space="preserve">, </w:t>
      </w:r>
      <w:hyperlink r:id="rId23" w:tooltip="Beuk (boom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beuk</w:t>
        </w:r>
      </w:hyperlink>
      <w:r w:rsidRPr="00E26AEC">
        <w:t xml:space="preserve">, </w:t>
      </w:r>
      <w:hyperlink r:id="rId24" w:tooltip="Berk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berk</w:t>
        </w:r>
      </w:hyperlink>
      <w:r w:rsidRPr="00E26AEC">
        <w:t xml:space="preserve">, </w:t>
      </w:r>
      <w:hyperlink r:id="rId25" w:tooltip="Els (geslacht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els</w:t>
        </w:r>
      </w:hyperlink>
      <w:r w:rsidRPr="00E26AEC">
        <w:t xml:space="preserve"> en </w:t>
      </w:r>
      <w:hyperlink r:id="rId26" w:tooltip="Grove den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grove den</w:t>
        </w:r>
      </w:hyperlink>
      <w:r w:rsidRPr="00E26AEC">
        <w:t>.</w:t>
      </w:r>
    </w:p>
    <w:p w:rsidR="00593941" w:rsidRPr="006561A7" w:rsidRDefault="00593941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6561A7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70" w:rsidRDefault="00A91070" w:rsidP="00A64884">
      <w:r>
        <w:separator/>
      </w:r>
    </w:p>
  </w:endnote>
  <w:endnote w:type="continuationSeparator" w:id="0">
    <w:p w:rsidR="00A91070" w:rsidRDefault="00A910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D6BA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70" w:rsidRDefault="00A91070" w:rsidP="00A64884">
      <w:r>
        <w:separator/>
      </w:r>
    </w:p>
  </w:footnote>
  <w:footnote w:type="continuationSeparator" w:id="0">
    <w:p w:rsidR="00A91070" w:rsidRDefault="00A910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26AE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800703"/>
    <w:multiLevelType w:val="multilevel"/>
    <w:tmpl w:val="4700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230AD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D6BA6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1BE4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1070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6AEC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1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6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liegbasis_Soesterberg" TargetMode="External"/><Relationship Id="rId18" Type="http://schemas.openxmlformats.org/officeDocument/2006/relationships/hyperlink" Target="http://nl.wikipedia.org/wiki/Amersfoort" TargetMode="External"/><Relationship Id="rId26" Type="http://schemas.openxmlformats.org/officeDocument/2006/relationships/hyperlink" Target="http://nl.wikipedia.org/wiki/Grove_d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erasrolklave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n_Dolder" TargetMode="External"/><Relationship Id="rId17" Type="http://schemas.openxmlformats.org/officeDocument/2006/relationships/hyperlink" Target="http://nl.wikipedia.org/w/index.php?title=De_Zoom&amp;action=edit&amp;redlink=1" TargetMode="External"/><Relationship Id="rId25" Type="http://schemas.openxmlformats.org/officeDocument/2006/relationships/hyperlink" Target="http://nl.wikipedia.org/wiki/Els_(geslacht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De_Paltz&amp;action=edit&amp;redlink=1" TargetMode="External"/><Relationship Id="rId20" Type="http://schemas.openxmlformats.org/officeDocument/2006/relationships/hyperlink" Target="http://nl.wikipedia.org/wiki/Spoorlijn_Den_Dolder_-_Baarn_(Stichtse_Lijn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oest_(Nederland)" TargetMode="External"/><Relationship Id="rId24" Type="http://schemas.openxmlformats.org/officeDocument/2006/relationships/hyperlink" Target="http://nl.wikipedia.org/wiki/Berk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agte_van_Pijnenburg" TargetMode="External"/><Relationship Id="rId23" Type="http://schemas.openxmlformats.org/officeDocument/2006/relationships/hyperlink" Target="http://nl.wikipedia.org/wiki/Beuk_(boom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Engdorp" TargetMode="External"/><Relationship Id="rId19" Type="http://schemas.openxmlformats.org/officeDocument/2006/relationships/hyperlink" Target="http://nl.wikipedia.org/wiki/Utrecht_(stad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8_028_N_5_015_029_E_scale:25000_region:NL&amp;pagename=Hees_(Soest)" TargetMode="External"/><Relationship Id="rId14" Type="http://schemas.openxmlformats.org/officeDocument/2006/relationships/hyperlink" Target="http://nl.wikipedia.org/w/index.php?title=Soesterveen&amp;action=edit&amp;redlink=1" TargetMode="External"/><Relationship Id="rId22" Type="http://schemas.openxmlformats.org/officeDocument/2006/relationships/hyperlink" Target="http://nl.wikipedia.org/wiki/Ei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Geografische_co%C3%B6rdinat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cp:keywords/>
  <dc:description/>
  <cp:lastModifiedBy>Leen</cp:lastModifiedBy>
  <cp:revision>2</cp:revision>
  <cp:lastPrinted>2011-05-19T16:38:00Z</cp:lastPrinted>
  <dcterms:created xsi:type="dcterms:W3CDTF">2011-09-13T10:08:00Z</dcterms:created>
  <dcterms:modified xsi:type="dcterms:W3CDTF">2011-09-17T10:13:00Z</dcterms:modified>
  <cp:category>2011</cp:category>
</cp:coreProperties>
</file>